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C2295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C22950">
              <w:rPr>
                <w:rFonts w:ascii="Times New Roman" w:eastAsia="Times New Roman" w:hAnsi="Times New Roman" w:cs="Nazanin"/>
                <w:sz w:val="24"/>
                <w:szCs w:val="24"/>
              </w:rPr>
              <w:t>Endorse_Life_Bordro_BazKharid.RTX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22950" w:rsidP="004F25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بردروي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بازخريد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مبالغ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باز</w:t>
            </w:r>
            <w:r w:rsidRPr="00C229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22950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خريد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22950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22950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22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C22950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22950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صدور، نمايندگي، نوع بيمه نامه، نوع قرارداد، نوع الحاقيه، نوع خاص الحاقيه، 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22950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7F42D2" w:rsidRDefault="00C22950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FF0000"/>
                <w:sz w:val="24"/>
                <w:szCs w:val="24"/>
                <w:rtl/>
              </w:rPr>
            </w:pPr>
            <w:r w:rsidRPr="007F42D2">
              <w:rPr>
                <w:rFonts w:ascii="Times New Roman" w:eastAsia="Times New Roman" w:hAnsi="Times New Roman" w:cs="Nazanin"/>
                <w:color w:val="FF0000"/>
                <w:sz w:val="24"/>
                <w:szCs w:val="24"/>
              </w:rPr>
              <w:t>fn_CMN_Dfn_GetID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7F42D2" w:rsidRDefault="007F42D2" w:rsidP="007F42D2">
      <w:pPr>
        <w:bidi/>
        <w:spacing w:after="0" w:line="240" w:lineRule="auto"/>
        <w:jc w:val="lowKashida"/>
        <w:rPr>
          <w:rFonts w:ascii="Tahoma" w:eastAsia="Times New Roman" w:hAnsi="Tahoma" w:cs="Tahoma"/>
          <w:color w:val="697789"/>
          <w:sz w:val="24"/>
          <w:szCs w:val="24"/>
          <w:lang w:bidi="fa-IR"/>
        </w:rPr>
      </w:pPr>
    </w:p>
    <w:p w:rsidR="007F42D2" w:rsidRDefault="007F42D2" w:rsidP="007F42D2">
      <w:pPr>
        <w:pStyle w:val="ListParagraph"/>
        <w:numPr>
          <w:ilvl w:val="0"/>
          <w:numId w:val="6"/>
        </w:num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  <w:rtl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</w:rPr>
        <w:t xml:space="preserve">فونتهاي قرمز رنگ مشخص كننده توابعي هستند كه در گزارش استفاده شده است ولي در </w:t>
      </w:r>
      <w:r>
        <w:rPr>
          <w:rFonts w:ascii="Times New Roman" w:eastAsia="Times New Roman" w:hAnsi="Times New Roman" w:cs="Nazanin"/>
          <w:sz w:val="28"/>
          <w:szCs w:val="28"/>
        </w:rPr>
        <w:t>DataBase</w:t>
      </w:r>
      <w:r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 موجود نمي باشد.</w:t>
      </w:r>
    </w:p>
    <w:p w:rsidR="007F42D2" w:rsidRDefault="007F42D2" w:rsidP="007F42D2">
      <w:pPr>
        <w:pStyle w:val="ListParagraph"/>
        <w:numPr>
          <w:ilvl w:val="0"/>
          <w:numId w:val="6"/>
        </w:num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در اين گزارش از </w:t>
      </w:r>
      <w:r>
        <w:rPr>
          <w:rFonts w:ascii="Times New Roman" w:eastAsia="Times New Roman" w:hAnsi="Times New Roman" w:cs="Nazanin"/>
          <w:sz w:val="28"/>
          <w:szCs w:val="28"/>
          <w:lang w:bidi="fa-IR"/>
        </w:rPr>
        <w:t>PolicyID</w:t>
      </w:r>
      <w:r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 استفاده شده است.</w:t>
      </w:r>
    </w:p>
    <w:p w:rsidR="00B54439" w:rsidRPr="00744CC4" w:rsidRDefault="00B54439" w:rsidP="007F42D2">
      <w:pPr>
        <w:bidi/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2514"/>
    <w:rsid w:val="004F3E05"/>
    <w:rsid w:val="0057687B"/>
    <w:rsid w:val="00590729"/>
    <w:rsid w:val="005964DB"/>
    <w:rsid w:val="005B7468"/>
    <w:rsid w:val="005D1698"/>
    <w:rsid w:val="006053FC"/>
    <w:rsid w:val="00744CC4"/>
    <w:rsid w:val="007838C4"/>
    <w:rsid w:val="00793F12"/>
    <w:rsid w:val="00796DFF"/>
    <w:rsid w:val="007F3F15"/>
    <w:rsid w:val="007F42D2"/>
    <w:rsid w:val="008872A9"/>
    <w:rsid w:val="00894598"/>
    <w:rsid w:val="008C2F17"/>
    <w:rsid w:val="008D39D8"/>
    <w:rsid w:val="009033C2"/>
    <w:rsid w:val="009062A1"/>
    <w:rsid w:val="00952CBC"/>
    <w:rsid w:val="00972D75"/>
    <w:rsid w:val="00980CF7"/>
    <w:rsid w:val="0098691E"/>
    <w:rsid w:val="009D05CE"/>
    <w:rsid w:val="009D1676"/>
    <w:rsid w:val="009E0950"/>
    <w:rsid w:val="00A773EE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22950"/>
    <w:rsid w:val="00C773BD"/>
    <w:rsid w:val="00C954B9"/>
    <w:rsid w:val="00D04CA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86C1F"/>
    <w:rsid w:val="00E922D0"/>
    <w:rsid w:val="00EA19C6"/>
    <w:rsid w:val="00EA612C"/>
    <w:rsid w:val="00EB24E7"/>
    <w:rsid w:val="00ED1EC0"/>
    <w:rsid w:val="00F10C38"/>
    <w:rsid w:val="00F14F14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0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39</cp:revision>
  <cp:lastPrinted>2011-05-24T09:29:00Z</cp:lastPrinted>
  <dcterms:created xsi:type="dcterms:W3CDTF">2011-05-28T09:25:00Z</dcterms:created>
  <dcterms:modified xsi:type="dcterms:W3CDTF">2011-05-28T11:39:00Z</dcterms:modified>
</cp:coreProperties>
</file>